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рациона ЛПП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производств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71bbc7b905f465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